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29" w:rsidRDefault="00D26C29">
      <w:pPr>
        <w:spacing w:line="240" w:lineRule="exact"/>
        <w:jc w:val="left"/>
        <w:rPr>
          <w:rFonts w:ascii="黑体" w:eastAsia="黑体" w:hAnsi="黑体" w:cs="宋体"/>
          <w:color w:val="000000"/>
          <w:kern w:val="0"/>
          <w:sz w:val="10"/>
          <w:szCs w:val="10"/>
        </w:rPr>
      </w:pPr>
    </w:p>
    <w:p w:rsidR="00D26C29" w:rsidRDefault="001A13C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</w:t>
      </w:r>
    </w:p>
    <w:p w:rsidR="00D26C29" w:rsidRPr="00DB51BB" w:rsidRDefault="001A13CB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DB51BB">
        <w:rPr>
          <w:rFonts w:ascii="方正小标宋简体" w:eastAsia="方正小标宋简体" w:hAnsiTheme="majorEastAsia" w:hint="eastAsia"/>
          <w:sz w:val="44"/>
          <w:szCs w:val="44"/>
        </w:rPr>
        <w:t>高校毕业生报考承诺书</w:t>
      </w:r>
    </w:p>
    <w:p w:rsidR="00D26C29" w:rsidRDefault="00D26C2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D26C29" w:rsidRDefault="001A13CB" w:rsidP="00DB51BB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ascii="仿宋_GB2312" w:eastAsia="仿宋_GB2312" w:hAnsiTheme="majorEastAsia" w:hint="eastAsia"/>
          <w:sz w:val="32"/>
          <w:szCs w:val="32"/>
        </w:rPr>
        <w:t>本人参加</w:t>
      </w:r>
      <w:r>
        <w:rPr>
          <w:rFonts w:ascii="仿宋_GB2312" w:eastAsia="仿宋_GB2312" w:hAnsiTheme="majorEastAsia" w:hint="eastAsia"/>
          <w:sz w:val="32"/>
          <w:szCs w:val="32"/>
        </w:rPr>
        <w:t>2021</w:t>
      </w:r>
      <w:r>
        <w:rPr>
          <w:rFonts w:ascii="仿宋_GB2312" w:eastAsia="仿宋_GB2312" w:hAnsiTheme="majorEastAsia" w:hint="eastAsia"/>
          <w:sz w:val="32"/>
          <w:szCs w:val="32"/>
        </w:rPr>
        <w:t>年湘潭市疾病预防控制中心、湘潭市中心血站、湘潭市健康教育所公开招聘专业技术人员公开招聘</w:t>
      </w:r>
      <w:r>
        <w:rPr>
          <w:rFonts w:ascii="仿宋_GB2312" w:eastAsia="仿宋_GB2312" w:hAnsi="宋体" w:cs="宋体" w:hint="eastAsia"/>
          <w:sz w:val="32"/>
          <w:szCs w:val="32"/>
        </w:rPr>
        <w:t>考试，报考岗位及岗位</w:t>
      </w:r>
      <w:r>
        <w:rPr>
          <w:rFonts w:ascii="仿宋_GB2312" w:eastAsia="仿宋_GB2312" w:hAnsiTheme="majorEastAsia" w:hint="eastAsia"/>
          <w:sz w:val="32"/>
          <w:szCs w:val="32"/>
        </w:rPr>
        <w:t>代码是：</w:t>
      </w:r>
      <w:r w:rsidR="00DB51BB" w:rsidRP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</w:t>
      </w:r>
      <w:r w:rsidR="00DB51BB" w:rsidRP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Theme="majorEastAsia" w:hint="eastAsia"/>
          <w:sz w:val="32"/>
          <w:szCs w:val="32"/>
        </w:rPr>
        <w:t>本人是</w:t>
      </w:r>
      <w:r w:rsidR="00DB51BB" w:rsidRP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</w:t>
      </w:r>
      <w:r w:rsidR="00DB51BB" w:rsidRP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DB51BB" w:rsidRP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</w:t>
      </w:r>
      <w:r w:rsidR="00DB51BB" w:rsidRP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DB51BB" w:rsidRPr="00DB51BB">
        <w:rPr>
          <w:rFonts w:ascii="仿宋_GB2312" w:eastAsia="仿宋_GB2312" w:hAnsiTheme="majorEastAsia" w:hint="eastAsia"/>
          <w:sz w:val="32"/>
          <w:szCs w:val="32"/>
        </w:rPr>
        <w:t>(</w:t>
      </w:r>
      <w:r w:rsidR="00DB51BB">
        <w:rPr>
          <w:rFonts w:ascii="仿宋_GB2312" w:eastAsia="仿宋_GB2312" w:hAnsiTheme="majorEastAsia" w:hint="eastAsia"/>
          <w:sz w:val="32"/>
          <w:szCs w:val="32"/>
        </w:rPr>
        <w:t>学校</w:t>
      </w:r>
      <w:r w:rsidR="00DB51BB" w:rsidRPr="00DB51BB">
        <w:rPr>
          <w:rFonts w:ascii="仿宋_GB2312" w:eastAsia="仿宋_GB2312" w:hAnsiTheme="majorEastAsia" w:hint="eastAsia"/>
          <w:sz w:val="32"/>
          <w:szCs w:val="32"/>
        </w:rPr>
        <w:t>)</w:t>
      </w:r>
      <w:r w:rsidR="00DB51BB" w:rsidRP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</w:t>
      </w:r>
      <w:r w:rsid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DB51BB" w:rsidRPr="00DB51BB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专业（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>
        <w:rPr>
          <w:rFonts w:ascii="仿宋_GB2312" w:eastAsia="仿宋_GB2312" w:hAnsiTheme="majorEastAsia" w:hint="eastAsia"/>
          <w:sz w:val="32"/>
          <w:szCs w:val="32"/>
        </w:rPr>
        <w:t>2020</w:t>
      </w:r>
      <w:r>
        <w:rPr>
          <w:rFonts w:ascii="仿宋_GB2312" w:eastAsia="仿宋_GB2312" w:hAnsiTheme="majorEastAsia" w:hint="eastAsia"/>
          <w:sz w:val="32"/>
          <w:szCs w:val="32"/>
        </w:rPr>
        <w:t>）届高校毕业生，本人郑重承诺择业期内未落实过用人单位，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</w:rPr>
        <w:t>如情况不实，取消本人考录资格！</w:t>
      </w:r>
    </w:p>
    <w:p w:rsidR="00D26C29" w:rsidRDefault="00D26C29">
      <w:pPr>
        <w:rPr>
          <w:rFonts w:ascii="仿宋_GB2312" w:eastAsia="仿宋_GB2312" w:hAnsiTheme="majorEastAsia"/>
          <w:sz w:val="32"/>
          <w:szCs w:val="32"/>
        </w:rPr>
      </w:pPr>
    </w:p>
    <w:p w:rsidR="00D26C29" w:rsidRDefault="001A13CB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Theme="majorEastAsia" w:hint="eastAsia"/>
          <w:sz w:val="32"/>
          <w:szCs w:val="32"/>
        </w:rPr>
        <w:t>承诺人：</w:t>
      </w:r>
    </w:p>
    <w:p w:rsidR="00D26C29" w:rsidRDefault="001A13CB">
      <w:pPr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Theme="majorEastAsia" w:hint="eastAsia"/>
          <w:sz w:val="32"/>
          <w:szCs w:val="32"/>
        </w:rPr>
        <w:t>时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>
        <w:rPr>
          <w:rFonts w:ascii="仿宋_GB2312" w:eastAsia="仿宋_GB2312" w:hAnsiTheme="majorEastAsia" w:hint="eastAsia"/>
          <w:sz w:val="32"/>
          <w:szCs w:val="32"/>
        </w:rPr>
        <w:t>间：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    </w:t>
      </w:r>
    </w:p>
    <w:p w:rsidR="00D26C29" w:rsidRDefault="00D26C29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26C29" w:rsidRDefault="00D26C29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26C29" w:rsidRDefault="00D26C29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26C29" w:rsidRDefault="00D26C29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26C29" w:rsidRDefault="00D26C29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26C29" w:rsidRDefault="00D26C29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26C29" w:rsidRDefault="00D26C29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26C29" w:rsidRDefault="00D26C29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26C29" w:rsidRDefault="00D26C29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D26C29" w:rsidSect="00D26C2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3CB" w:rsidRDefault="001A13CB" w:rsidP="00D26C29">
      <w:r>
        <w:separator/>
      </w:r>
    </w:p>
  </w:endnote>
  <w:endnote w:type="continuationSeparator" w:id="1">
    <w:p w:rsidR="001A13CB" w:rsidRDefault="001A13CB" w:rsidP="00D26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29" w:rsidRDefault="00D26C29">
    <w:pPr>
      <w:pStyle w:val="a3"/>
      <w:jc w:val="right"/>
    </w:pPr>
    <w:r w:rsidRPr="00D26C29">
      <w:fldChar w:fldCharType="begin"/>
    </w:r>
    <w:r w:rsidR="001A13CB">
      <w:instrText xml:space="preserve"> PAGE   \* MERGEFORMAT </w:instrText>
    </w:r>
    <w:r w:rsidRPr="00D26C29">
      <w:fldChar w:fldCharType="separate"/>
    </w:r>
    <w:r w:rsidR="00DB51BB">
      <w:rPr>
        <w:noProof/>
      </w:rPr>
      <w:t>1</w:t>
    </w:r>
    <w:r>
      <w:rPr>
        <w:lang w:val="zh-CN"/>
      </w:rPr>
      <w:fldChar w:fldCharType="end"/>
    </w:r>
  </w:p>
  <w:p w:rsidR="00D26C29" w:rsidRDefault="00D26C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3CB" w:rsidRDefault="001A13CB" w:rsidP="00D26C29">
      <w:r>
        <w:separator/>
      </w:r>
    </w:p>
  </w:footnote>
  <w:footnote w:type="continuationSeparator" w:id="1">
    <w:p w:rsidR="001A13CB" w:rsidRDefault="001A13CB" w:rsidP="00D26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514FD"/>
    <w:rsid w:val="00057875"/>
    <w:rsid w:val="0006435E"/>
    <w:rsid w:val="000817EF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7D"/>
    <w:rsid w:val="0014238C"/>
    <w:rsid w:val="00143890"/>
    <w:rsid w:val="00144711"/>
    <w:rsid w:val="00144873"/>
    <w:rsid w:val="00152F7B"/>
    <w:rsid w:val="00156D0D"/>
    <w:rsid w:val="001640B2"/>
    <w:rsid w:val="00176956"/>
    <w:rsid w:val="00190949"/>
    <w:rsid w:val="00192ACB"/>
    <w:rsid w:val="001A13CB"/>
    <w:rsid w:val="001A3CEE"/>
    <w:rsid w:val="001C4FC1"/>
    <w:rsid w:val="001E4B00"/>
    <w:rsid w:val="001F75E5"/>
    <w:rsid w:val="00207CD5"/>
    <w:rsid w:val="00224269"/>
    <w:rsid w:val="00246A96"/>
    <w:rsid w:val="002A4A75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E2C"/>
    <w:rsid w:val="00442FB5"/>
    <w:rsid w:val="00482D0F"/>
    <w:rsid w:val="00483B08"/>
    <w:rsid w:val="004A69D5"/>
    <w:rsid w:val="004B4183"/>
    <w:rsid w:val="004B49EE"/>
    <w:rsid w:val="004C272F"/>
    <w:rsid w:val="004E0F74"/>
    <w:rsid w:val="004E7E12"/>
    <w:rsid w:val="004F2640"/>
    <w:rsid w:val="004F3EB8"/>
    <w:rsid w:val="004F5209"/>
    <w:rsid w:val="00521696"/>
    <w:rsid w:val="0052485E"/>
    <w:rsid w:val="00526B45"/>
    <w:rsid w:val="00544A4D"/>
    <w:rsid w:val="00551F96"/>
    <w:rsid w:val="00586175"/>
    <w:rsid w:val="005A4990"/>
    <w:rsid w:val="005C00D2"/>
    <w:rsid w:val="005D6408"/>
    <w:rsid w:val="00604E62"/>
    <w:rsid w:val="00627025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6E619A"/>
    <w:rsid w:val="0070442F"/>
    <w:rsid w:val="00711C0B"/>
    <w:rsid w:val="00713FE1"/>
    <w:rsid w:val="00733B51"/>
    <w:rsid w:val="00767AE1"/>
    <w:rsid w:val="00786B1B"/>
    <w:rsid w:val="007B38E9"/>
    <w:rsid w:val="007B3E65"/>
    <w:rsid w:val="007C3999"/>
    <w:rsid w:val="007C55EA"/>
    <w:rsid w:val="007C6564"/>
    <w:rsid w:val="007E40A7"/>
    <w:rsid w:val="00802E32"/>
    <w:rsid w:val="00840F56"/>
    <w:rsid w:val="00841DFF"/>
    <w:rsid w:val="008716F6"/>
    <w:rsid w:val="00873B0D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9D64F1"/>
    <w:rsid w:val="00A02373"/>
    <w:rsid w:val="00A10C8D"/>
    <w:rsid w:val="00A149C8"/>
    <w:rsid w:val="00A36A33"/>
    <w:rsid w:val="00A36DCB"/>
    <w:rsid w:val="00A52FDD"/>
    <w:rsid w:val="00A567CD"/>
    <w:rsid w:val="00A644C2"/>
    <w:rsid w:val="00A90DBA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1ACB"/>
    <w:rsid w:val="00B606AA"/>
    <w:rsid w:val="00B6531F"/>
    <w:rsid w:val="00B809D2"/>
    <w:rsid w:val="00BC090E"/>
    <w:rsid w:val="00BF1D7A"/>
    <w:rsid w:val="00C04D75"/>
    <w:rsid w:val="00C05712"/>
    <w:rsid w:val="00C11499"/>
    <w:rsid w:val="00C22C66"/>
    <w:rsid w:val="00C31A5C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F5C36"/>
    <w:rsid w:val="00D1588B"/>
    <w:rsid w:val="00D256B9"/>
    <w:rsid w:val="00D26C29"/>
    <w:rsid w:val="00D6264D"/>
    <w:rsid w:val="00D62A26"/>
    <w:rsid w:val="00D74ECA"/>
    <w:rsid w:val="00D8327D"/>
    <w:rsid w:val="00DA5143"/>
    <w:rsid w:val="00DB51BB"/>
    <w:rsid w:val="00DC32EB"/>
    <w:rsid w:val="00E03E6E"/>
    <w:rsid w:val="00E25A94"/>
    <w:rsid w:val="00E47CF6"/>
    <w:rsid w:val="00E53629"/>
    <w:rsid w:val="00E6020E"/>
    <w:rsid w:val="00E64BA2"/>
    <w:rsid w:val="00E65EC4"/>
    <w:rsid w:val="00E878E4"/>
    <w:rsid w:val="00E94DF3"/>
    <w:rsid w:val="00E96208"/>
    <w:rsid w:val="00ED25D3"/>
    <w:rsid w:val="00F30B38"/>
    <w:rsid w:val="00F31E7D"/>
    <w:rsid w:val="00F32013"/>
    <w:rsid w:val="00F43429"/>
    <w:rsid w:val="00F66F43"/>
    <w:rsid w:val="00F761F9"/>
    <w:rsid w:val="00F84836"/>
    <w:rsid w:val="00F92B06"/>
    <w:rsid w:val="00F9345E"/>
    <w:rsid w:val="00F95AE2"/>
    <w:rsid w:val="00FA52C2"/>
    <w:rsid w:val="00FB104B"/>
    <w:rsid w:val="00FB3C8A"/>
    <w:rsid w:val="00FD19F3"/>
    <w:rsid w:val="00FE16DE"/>
    <w:rsid w:val="00FE2152"/>
    <w:rsid w:val="020A3B86"/>
    <w:rsid w:val="030D14E3"/>
    <w:rsid w:val="065A0ADF"/>
    <w:rsid w:val="07B11965"/>
    <w:rsid w:val="0B014CFF"/>
    <w:rsid w:val="0C1965BD"/>
    <w:rsid w:val="0F441E45"/>
    <w:rsid w:val="15864751"/>
    <w:rsid w:val="1EFE5396"/>
    <w:rsid w:val="20115F2C"/>
    <w:rsid w:val="24187342"/>
    <w:rsid w:val="26772FC7"/>
    <w:rsid w:val="292424C2"/>
    <w:rsid w:val="301E7392"/>
    <w:rsid w:val="321E6B21"/>
    <w:rsid w:val="3CFD7727"/>
    <w:rsid w:val="3FA53CB0"/>
    <w:rsid w:val="42756193"/>
    <w:rsid w:val="44DA7151"/>
    <w:rsid w:val="45EF2601"/>
    <w:rsid w:val="468D4904"/>
    <w:rsid w:val="4F152931"/>
    <w:rsid w:val="52FD6B21"/>
    <w:rsid w:val="5CB44994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6C2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D26C29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26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26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26C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D26C29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D26C29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D26C29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D26C29"/>
    <w:pPr>
      <w:ind w:firstLineChars="200" w:firstLine="420"/>
    </w:pPr>
  </w:style>
  <w:style w:type="character" w:customStyle="1" w:styleId="11">
    <w:name w:val="页码1"/>
    <w:basedOn w:val="a0"/>
    <w:qFormat/>
    <w:rsid w:val="00D26C29"/>
  </w:style>
  <w:style w:type="character" w:customStyle="1" w:styleId="font31">
    <w:name w:val="font31"/>
    <w:basedOn w:val="a0"/>
    <w:qFormat/>
    <w:rsid w:val="00D26C29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D26C29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D26C29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240</Characters>
  <Application>Microsoft Office Word</Application>
  <DocSecurity>0</DocSecurity>
  <Lines>2</Lines>
  <Paragraphs>1</Paragraphs>
  <ScaleCrop>false</ScaleCrop>
  <Company>Company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周静</cp:lastModifiedBy>
  <cp:revision>11</cp:revision>
  <cp:lastPrinted>2020-02-19T07:18:00Z</cp:lastPrinted>
  <dcterms:created xsi:type="dcterms:W3CDTF">2020-02-20T01:43:00Z</dcterms:created>
  <dcterms:modified xsi:type="dcterms:W3CDTF">2021-04-30T01:16:00Z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797F71EE1F0E4A68A1453173FE25AF0D</vt:lpwstr>
  </property>
</Properties>
</file>